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276A7" w14:textId="70953867" w:rsidR="003A5564" w:rsidRDefault="003A5564" w:rsidP="003A5564">
      <w:pPr>
        <w:jc w:val="center"/>
        <w:rPr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2E868D7E" wp14:editId="4C64CEC2">
            <wp:simplePos x="0" y="0"/>
            <wp:positionH relativeFrom="column">
              <wp:posOffset>2124075</wp:posOffset>
            </wp:positionH>
            <wp:positionV relativeFrom="page">
              <wp:posOffset>161925</wp:posOffset>
            </wp:positionV>
            <wp:extent cx="222885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415" y="21271"/>
                <wp:lineTo x="21415" y="0"/>
                <wp:lineTo x="0" y="0"/>
              </wp:wrapPolygon>
            </wp:wrapTight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559A2" w14:textId="77777777" w:rsidR="003A5564" w:rsidRDefault="003A5564" w:rsidP="003A5564">
      <w:pPr>
        <w:jc w:val="center"/>
        <w:rPr>
          <w:b/>
          <w:bCs/>
          <w:sz w:val="18"/>
          <w:szCs w:val="18"/>
        </w:rPr>
      </w:pPr>
    </w:p>
    <w:p w14:paraId="7D83FB00" w14:textId="4383154F" w:rsidR="003A5564" w:rsidRDefault="007559AA" w:rsidP="003A5564">
      <w:pPr>
        <w:jc w:val="center"/>
        <w:rPr>
          <w:b/>
          <w:bCs/>
          <w:sz w:val="18"/>
          <w:szCs w:val="18"/>
        </w:rPr>
      </w:pPr>
      <w:r w:rsidRPr="007559AA">
        <w:rPr>
          <w:b/>
          <w:bCs/>
          <w:sz w:val="40"/>
          <w:szCs w:val="40"/>
        </w:rPr>
        <w:t>Step by Step Instructions for accessing Zoom</w:t>
      </w:r>
      <w:r w:rsidR="007F3217">
        <w:rPr>
          <w:b/>
          <w:bCs/>
          <w:sz w:val="40"/>
          <w:szCs w:val="40"/>
        </w:rPr>
        <w:t xml:space="preserve"> App.</w:t>
      </w:r>
      <w:r w:rsidR="0016332B">
        <w:rPr>
          <w:b/>
          <w:bCs/>
          <w:sz w:val="40"/>
          <w:szCs w:val="40"/>
        </w:rPr>
        <w:t xml:space="preserve"> </w:t>
      </w:r>
    </w:p>
    <w:p w14:paraId="3386B045" w14:textId="77777777" w:rsidR="00BB726C" w:rsidRDefault="007559AA" w:rsidP="007559AA">
      <w:pPr>
        <w:pStyle w:val="ListParagraph"/>
        <w:numPr>
          <w:ilvl w:val="0"/>
          <w:numId w:val="2"/>
        </w:numPr>
      </w:pPr>
      <w:r>
        <w:t>A few minutes before the session in due to start</w:t>
      </w:r>
      <w:r w:rsidR="00BB726C">
        <w:t xml:space="preserve"> there are 2 ways to access the session. </w:t>
      </w:r>
    </w:p>
    <w:p w14:paraId="2F735C65" w14:textId="781E46EC" w:rsidR="007559AA" w:rsidRDefault="00823EA6" w:rsidP="00BB726C">
      <w:pPr>
        <w:pStyle w:val="ListParagraph"/>
      </w:pPr>
      <w:r>
        <w:t>O</w:t>
      </w:r>
      <w:r w:rsidR="00BB726C">
        <w:t>ption</w:t>
      </w:r>
      <w:r>
        <w:t xml:space="preserve"> 1</w:t>
      </w:r>
      <w:r w:rsidR="007559AA">
        <w:t xml:space="preserve"> click on the link provided in either email or on </w:t>
      </w:r>
      <w:proofErr w:type="spellStart"/>
      <w:r w:rsidR="007559AA">
        <w:t>facebook</w:t>
      </w:r>
      <w:proofErr w:type="spellEnd"/>
      <w:r w:rsidR="007559AA">
        <w:t xml:space="preserve"> group, which will look </w:t>
      </w:r>
      <w:proofErr w:type="gramStart"/>
      <w:r w:rsidR="007559AA">
        <w:t>similar to</w:t>
      </w:r>
      <w:proofErr w:type="gramEnd"/>
      <w:r w:rsidR="007559AA">
        <w:t xml:space="preserve"> this</w:t>
      </w:r>
      <w:r w:rsidR="00317900">
        <w:t xml:space="preserve">. </w:t>
      </w:r>
    </w:p>
    <w:p w14:paraId="75DF60B9" w14:textId="1DEBA795" w:rsidR="007559AA" w:rsidRDefault="003A5564" w:rsidP="00985699">
      <w:pPr>
        <w:ind w:left="72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986CE5" wp14:editId="4FE3370E">
            <wp:simplePos x="0" y="0"/>
            <wp:positionH relativeFrom="column">
              <wp:posOffset>4772025</wp:posOffset>
            </wp:positionH>
            <wp:positionV relativeFrom="page">
              <wp:posOffset>2447925</wp:posOffset>
            </wp:positionV>
            <wp:extent cx="1866900" cy="3251200"/>
            <wp:effectExtent l="0" t="0" r="0" b="6350"/>
            <wp:wrapTight wrapText="bothSides">
              <wp:wrapPolygon edited="0">
                <wp:start x="0" y="0"/>
                <wp:lineTo x="0" y="21516"/>
                <wp:lineTo x="21380" y="21516"/>
                <wp:lineTo x="21380" y="0"/>
                <wp:lineTo x="0" y="0"/>
              </wp:wrapPolygon>
            </wp:wrapTight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_20200423-124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="00985699" w:rsidRPr="00281649">
          <w:rPr>
            <w:rStyle w:val="Hyperlink"/>
          </w:rPr>
          <w:t>https://zoom.us/meeting/register/v5ItdeqvqTsiDnyTYuAGtgm_RWiWVV2z3w?fbclid=IwAR0p1M9fTWU9F2JgD6rww7TFR3780uOhwN048dxB8VdxxAb24qrb1b2bC34</w:t>
        </w:r>
      </w:hyperlink>
    </w:p>
    <w:p w14:paraId="6E415984" w14:textId="11B63DCB" w:rsidR="00985699" w:rsidRDefault="00985699" w:rsidP="00E56393">
      <w:pPr>
        <w:ind w:left="720"/>
      </w:pPr>
      <w:r>
        <w:t>The screen will appear like this asking you to choose a way to open the link. Click Zoom and always.</w:t>
      </w:r>
    </w:p>
    <w:p w14:paraId="21B9E47E" w14:textId="6EDD8C9C" w:rsidR="00985699" w:rsidRDefault="00985699" w:rsidP="00985699">
      <w:pPr>
        <w:ind w:firstLine="720"/>
      </w:pPr>
    </w:p>
    <w:p w14:paraId="37A76D86" w14:textId="0F1C3D83" w:rsidR="00E56393" w:rsidRDefault="00E56393" w:rsidP="00E56393"/>
    <w:p w14:paraId="49707AFE" w14:textId="7B2B4926" w:rsidR="00E56393" w:rsidRDefault="00E56393" w:rsidP="00E56393"/>
    <w:p w14:paraId="46A21FB4" w14:textId="54A7219E" w:rsidR="00E56393" w:rsidRDefault="00E56393" w:rsidP="00E56393"/>
    <w:p w14:paraId="2AC19373" w14:textId="5F426F94" w:rsidR="00E56393" w:rsidRDefault="00E56393" w:rsidP="00E56393"/>
    <w:p w14:paraId="12BF6193" w14:textId="530F11F4" w:rsidR="00E56393" w:rsidRDefault="00E56393" w:rsidP="00E56393"/>
    <w:p w14:paraId="04309769" w14:textId="572D3B7C" w:rsidR="00E56393" w:rsidRDefault="00E56393" w:rsidP="00E56393"/>
    <w:p w14:paraId="7D4FE18E" w14:textId="7C8CF8CC" w:rsidR="00E56393" w:rsidRDefault="00E56393" w:rsidP="00E56393"/>
    <w:p w14:paraId="47319FD2" w14:textId="55CD22EA" w:rsidR="00E56393" w:rsidRDefault="00E56393" w:rsidP="00E56393"/>
    <w:p w14:paraId="39C14CDD" w14:textId="4C7B0644" w:rsidR="00E56393" w:rsidRDefault="00E56393" w:rsidP="00E56393"/>
    <w:p w14:paraId="26AC33D3" w14:textId="137EEB09" w:rsidR="00E56393" w:rsidRDefault="00E56393" w:rsidP="00E56393"/>
    <w:p w14:paraId="3D049F45" w14:textId="667C5838" w:rsidR="00317900" w:rsidRPr="00E56393" w:rsidRDefault="00317900" w:rsidP="00E56393">
      <w:pPr>
        <w:pStyle w:val="ListParagraph"/>
        <w:numPr>
          <w:ilvl w:val="0"/>
          <w:numId w:val="2"/>
        </w:numPr>
        <w:rPr>
          <w:b/>
          <w:bCs/>
        </w:rPr>
      </w:pPr>
      <w:r w:rsidRPr="00E56393">
        <w:rPr>
          <w:b/>
          <w:bCs/>
        </w:rPr>
        <w:t xml:space="preserve">OR </w:t>
      </w:r>
      <w:r w:rsidR="00BB726C" w:rsidRPr="00E56393">
        <w:rPr>
          <w:b/>
          <w:bCs/>
        </w:rPr>
        <w:t xml:space="preserve">option 2 </w:t>
      </w:r>
      <w:r>
        <w:t xml:space="preserve">Open Zoom app and screen below will appear. Click join. </w:t>
      </w:r>
    </w:p>
    <w:p w14:paraId="038DA1BC" w14:textId="25FE3586" w:rsidR="00985699" w:rsidRDefault="00985699" w:rsidP="00985699">
      <w:pPr>
        <w:pStyle w:val="ListParagraph"/>
        <w:rPr>
          <w:b/>
          <w:bCs/>
        </w:rPr>
      </w:pPr>
    </w:p>
    <w:p w14:paraId="35F156FC" w14:textId="24582BD9" w:rsidR="00985699" w:rsidRDefault="003A5564" w:rsidP="00985699">
      <w:pPr>
        <w:pStyle w:val="ListParagrap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0C686E6" wp14:editId="6EFF6FFB">
            <wp:simplePos x="0" y="0"/>
            <wp:positionH relativeFrom="margin">
              <wp:posOffset>4707890</wp:posOffset>
            </wp:positionH>
            <wp:positionV relativeFrom="page">
              <wp:posOffset>6257925</wp:posOffset>
            </wp:positionV>
            <wp:extent cx="1928495" cy="3427730"/>
            <wp:effectExtent l="0" t="0" r="0" b="1270"/>
            <wp:wrapTight wrapText="bothSides">
              <wp:wrapPolygon edited="0">
                <wp:start x="0" y="0"/>
                <wp:lineTo x="0" y="21488"/>
                <wp:lineTo x="21337" y="21488"/>
                <wp:lineTo x="21337" y="0"/>
                <wp:lineTo x="0" y="0"/>
              </wp:wrapPolygon>
            </wp:wrapTight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20200423-1236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7DE87" w14:textId="5A755076" w:rsidR="00985699" w:rsidRDefault="00985699" w:rsidP="00985699">
      <w:pPr>
        <w:pStyle w:val="ListParagraph"/>
        <w:rPr>
          <w:b/>
          <w:bCs/>
        </w:rPr>
      </w:pPr>
    </w:p>
    <w:p w14:paraId="602AC02A" w14:textId="589D29CB" w:rsidR="00985699" w:rsidRDefault="00985699" w:rsidP="00985699">
      <w:pPr>
        <w:pStyle w:val="ListParagraph"/>
        <w:rPr>
          <w:b/>
          <w:bCs/>
        </w:rPr>
      </w:pPr>
    </w:p>
    <w:p w14:paraId="1B29D25E" w14:textId="77777777" w:rsidR="00985699" w:rsidRDefault="00985699" w:rsidP="00985699">
      <w:pPr>
        <w:pStyle w:val="ListParagraph"/>
        <w:rPr>
          <w:b/>
          <w:bCs/>
        </w:rPr>
      </w:pPr>
    </w:p>
    <w:p w14:paraId="50C38538" w14:textId="77777777" w:rsidR="00985699" w:rsidRDefault="00985699" w:rsidP="00985699">
      <w:pPr>
        <w:pStyle w:val="ListParagraph"/>
        <w:rPr>
          <w:b/>
          <w:bCs/>
        </w:rPr>
      </w:pPr>
    </w:p>
    <w:p w14:paraId="15078305" w14:textId="77777777" w:rsidR="00985699" w:rsidRDefault="00985699" w:rsidP="00985699">
      <w:pPr>
        <w:pStyle w:val="ListParagraph"/>
        <w:rPr>
          <w:b/>
          <w:bCs/>
        </w:rPr>
      </w:pPr>
    </w:p>
    <w:p w14:paraId="39A3F12D" w14:textId="77777777" w:rsidR="00985699" w:rsidRDefault="00985699" w:rsidP="00985699">
      <w:pPr>
        <w:pStyle w:val="ListParagraph"/>
        <w:rPr>
          <w:b/>
          <w:bCs/>
        </w:rPr>
      </w:pPr>
    </w:p>
    <w:p w14:paraId="749266A8" w14:textId="77777777" w:rsidR="00985699" w:rsidRDefault="00985699" w:rsidP="00985699">
      <w:pPr>
        <w:pStyle w:val="ListParagraph"/>
        <w:rPr>
          <w:b/>
          <w:bCs/>
        </w:rPr>
      </w:pPr>
    </w:p>
    <w:p w14:paraId="57D40AB3" w14:textId="77777777" w:rsidR="00985699" w:rsidRDefault="00985699" w:rsidP="00985699">
      <w:pPr>
        <w:pStyle w:val="ListParagraph"/>
        <w:rPr>
          <w:b/>
          <w:bCs/>
        </w:rPr>
      </w:pPr>
    </w:p>
    <w:p w14:paraId="54873A9A" w14:textId="77777777" w:rsidR="00985699" w:rsidRDefault="00985699" w:rsidP="00985699">
      <w:pPr>
        <w:pStyle w:val="ListParagraph"/>
        <w:rPr>
          <w:b/>
          <w:bCs/>
        </w:rPr>
      </w:pPr>
    </w:p>
    <w:p w14:paraId="47F70196" w14:textId="77777777" w:rsidR="00985699" w:rsidRDefault="00985699" w:rsidP="00985699">
      <w:pPr>
        <w:pStyle w:val="ListParagraph"/>
        <w:rPr>
          <w:b/>
          <w:bCs/>
        </w:rPr>
      </w:pPr>
    </w:p>
    <w:p w14:paraId="50C91EEA" w14:textId="77777777" w:rsidR="00985699" w:rsidRDefault="00985699" w:rsidP="00985699">
      <w:pPr>
        <w:pStyle w:val="ListParagraph"/>
        <w:rPr>
          <w:b/>
          <w:bCs/>
        </w:rPr>
      </w:pPr>
    </w:p>
    <w:p w14:paraId="621DF4FD" w14:textId="77777777" w:rsidR="00985699" w:rsidRDefault="00985699" w:rsidP="00985699">
      <w:pPr>
        <w:pStyle w:val="ListParagraph"/>
        <w:rPr>
          <w:b/>
          <w:bCs/>
        </w:rPr>
      </w:pPr>
    </w:p>
    <w:p w14:paraId="3851C121" w14:textId="77777777" w:rsidR="00985699" w:rsidRDefault="00985699" w:rsidP="00985699">
      <w:pPr>
        <w:pStyle w:val="ListParagraph"/>
        <w:rPr>
          <w:b/>
          <w:bCs/>
        </w:rPr>
      </w:pPr>
    </w:p>
    <w:p w14:paraId="26F46461" w14:textId="77777777" w:rsidR="00985699" w:rsidRDefault="00985699" w:rsidP="00985699">
      <w:pPr>
        <w:pStyle w:val="ListParagraph"/>
        <w:rPr>
          <w:b/>
          <w:bCs/>
        </w:rPr>
      </w:pPr>
    </w:p>
    <w:p w14:paraId="22C79ED2" w14:textId="77777777" w:rsidR="00985699" w:rsidRDefault="00985699" w:rsidP="00985699">
      <w:pPr>
        <w:pStyle w:val="ListParagraph"/>
        <w:rPr>
          <w:b/>
          <w:bCs/>
        </w:rPr>
      </w:pPr>
    </w:p>
    <w:p w14:paraId="1CD5B164" w14:textId="77777777" w:rsidR="00985699" w:rsidRDefault="00985699" w:rsidP="00985699">
      <w:pPr>
        <w:pStyle w:val="ListParagraph"/>
        <w:rPr>
          <w:b/>
          <w:bCs/>
        </w:rPr>
      </w:pPr>
    </w:p>
    <w:p w14:paraId="7FA1DC69" w14:textId="3B12E94B" w:rsidR="00985699" w:rsidRDefault="00985699" w:rsidP="00985699">
      <w:pPr>
        <w:rPr>
          <w:b/>
          <w:bCs/>
        </w:rPr>
      </w:pPr>
    </w:p>
    <w:p w14:paraId="5F8CC1EE" w14:textId="35F89F94" w:rsidR="00985699" w:rsidRDefault="00985699" w:rsidP="00985699">
      <w:pPr>
        <w:rPr>
          <w:b/>
          <w:bCs/>
        </w:rPr>
      </w:pPr>
    </w:p>
    <w:p w14:paraId="1E0EBB9F" w14:textId="364087D9" w:rsidR="00985699" w:rsidRDefault="00985699" w:rsidP="00985699">
      <w:pPr>
        <w:rPr>
          <w:b/>
          <w:bCs/>
        </w:rPr>
      </w:pPr>
    </w:p>
    <w:p w14:paraId="64A85570" w14:textId="141BB703" w:rsidR="00985699" w:rsidRPr="00985699" w:rsidRDefault="00985699" w:rsidP="00985699">
      <w:pPr>
        <w:rPr>
          <w:b/>
          <w:bCs/>
        </w:rPr>
      </w:pPr>
    </w:p>
    <w:p w14:paraId="44B13937" w14:textId="5FE8CD9D" w:rsidR="00317900" w:rsidRDefault="00317900" w:rsidP="00317900">
      <w:pPr>
        <w:pStyle w:val="ListParagraph"/>
        <w:numPr>
          <w:ilvl w:val="0"/>
          <w:numId w:val="2"/>
        </w:numPr>
      </w:pPr>
      <w:r>
        <w:t xml:space="preserve">The screen below (or similar) will be displayed. </w:t>
      </w:r>
      <w:r w:rsidRPr="00317900">
        <w:t>Enter Meeting ID provided</w:t>
      </w:r>
      <w:r>
        <w:t xml:space="preserve"> in top box. At this point before you click join meeting, you will have the option to choose if to allow video and sound</w:t>
      </w:r>
      <w:r w:rsidR="00985699">
        <w:t xml:space="preserve"> (see image on right)</w:t>
      </w:r>
      <w:r>
        <w:t>.</w:t>
      </w:r>
      <w:r w:rsidR="00985699" w:rsidRPr="00985699">
        <w:rPr>
          <w:noProof/>
        </w:rPr>
        <w:t xml:space="preserve"> </w:t>
      </w:r>
    </w:p>
    <w:p w14:paraId="36926AFD" w14:textId="49DB276C" w:rsidR="00985699" w:rsidRDefault="00985699" w:rsidP="00985699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E9F022" wp14:editId="389F5A82">
            <wp:simplePos x="0" y="0"/>
            <wp:positionH relativeFrom="column">
              <wp:posOffset>4419600</wp:posOffset>
            </wp:positionH>
            <wp:positionV relativeFrom="paragraph">
              <wp:posOffset>98425</wp:posOffset>
            </wp:positionV>
            <wp:extent cx="1745615" cy="3103880"/>
            <wp:effectExtent l="0" t="0" r="6985" b="1270"/>
            <wp:wrapTight wrapText="bothSides">
              <wp:wrapPolygon edited="0">
                <wp:start x="0" y="0"/>
                <wp:lineTo x="0" y="21476"/>
                <wp:lineTo x="21451" y="21476"/>
                <wp:lineTo x="21451" y="0"/>
                <wp:lineTo x="0" y="0"/>
              </wp:wrapPolygon>
            </wp:wrapTight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20200423-1237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4FF58B" wp14:editId="2B2A9FCA">
            <wp:simplePos x="0" y="0"/>
            <wp:positionH relativeFrom="column">
              <wp:posOffset>428625</wp:posOffset>
            </wp:positionH>
            <wp:positionV relativeFrom="paragraph">
              <wp:posOffset>114935</wp:posOffset>
            </wp:positionV>
            <wp:extent cx="1774825" cy="3155315"/>
            <wp:effectExtent l="0" t="0" r="0" b="6985"/>
            <wp:wrapTight wrapText="bothSides">
              <wp:wrapPolygon edited="0">
                <wp:start x="0" y="0"/>
                <wp:lineTo x="0" y="21517"/>
                <wp:lineTo x="21330" y="21517"/>
                <wp:lineTo x="21330" y="0"/>
                <wp:lineTo x="0" y="0"/>
              </wp:wrapPolygon>
            </wp:wrapTight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20200423-12370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25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3174A" w14:textId="53E9C298" w:rsidR="00985699" w:rsidRDefault="00985699" w:rsidP="00985699">
      <w:pPr>
        <w:pStyle w:val="ListParagraph"/>
      </w:pPr>
    </w:p>
    <w:p w14:paraId="66F712BE" w14:textId="64D4B263" w:rsidR="00985699" w:rsidRDefault="00985699" w:rsidP="00985699">
      <w:pPr>
        <w:pStyle w:val="ListParagraph"/>
      </w:pPr>
    </w:p>
    <w:p w14:paraId="4AFCCC70" w14:textId="1CA05959" w:rsidR="00985699" w:rsidRDefault="00985699" w:rsidP="00985699">
      <w:pPr>
        <w:pStyle w:val="ListParagraph"/>
      </w:pPr>
    </w:p>
    <w:p w14:paraId="1298CC40" w14:textId="41B6CADB" w:rsidR="00985699" w:rsidRDefault="00985699" w:rsidP="00985699">
      <w:pPr>
        <w:pStyle w:val="ListParagraph"/>
      </w:pPr>
    </w:p>
    <w:p w14:paraId="615E1660" w14:textId="091845A1" w:rsidR="00985699" w:rsidRDefault="00985699" w:rsidP="00985699">
      <w:pPr>
        <w:pStyle w:val="ListParagraph"/>
      </w:pPr>
    </w:p>
    <w:p w14:paraId="52518D4E" w14:textId="303C8DEF" w:rsidR="00985699" w:rsidRDefault="00985699" w:rsidP="00985699">
      <w:pPr>
        <w:pStyle w:val="ListParagraph"/>
      </w:pPr>
    </w:p>
    <w:p w14:paraId="25323DA3" w14:textId="13736139" w:rsidR="00985699" w:rsidRDefault="00985699" w:rsidP="00985699">
      <w:pPr>
        <w:pStyle w:val="ListParagraph"/>
      </w:pPr>
    </w:p>
    <w:p w14:paraId="4C65745D" w14:textId="6B2DF783" w:rsidR="00985699" w:rsidRDefault="00985699" w:rsidP="00985699">
      <w:pPr>
        <w:pStyle w:val="ListParagraph"/>
      </w:pPr>
    </w:p>
    <w:p w14:paraId="5D7D53B9" w14:textId="57EEDB12" w:rsidR="00985699" w:rsidRDefault="00985699" w:rsidP="00985699">
      <w:pPr>
        <w:pStyle w:val="ListParagraph"/>
      </w:pPr>
    </w:p>
    <w:p w14:paraId="5DF6FA3B" w14:textId="6E07AD83" w:rsidR="00985699" w:rsidRDefault="00985699" w:rsidP="00985699">
      <w:pPr>
        <w:pStyle w:val="ListParagraph"/>
      </w:pPr>
    </w:p>
    <w:p w14:paraId="4F75922F" w14:textId="0A6299E6" w:rsidR="00985699" w:rsidRDefault="00985699" w:rsidP="00985699">
      <w:pPr>
        <w:pStyle w:val="ListParagraph"/>
      </w:pPr>
    </w:p>
    <w:p w14:paraId="05EABB32" w14:textId="20D40AC3" w:rsidR="00985699" w:rsidRDefault="00985699" w:rsidP="00985699">
      <w:pPr>
        <w:pStyle w:val="ListParagraph"/>
      </w:pPr>
    </w:p>
    <w:p w14:paraId="69FCE424" w14:textId="25C925A7" w:rsidR="00985699" w:rsidRDefault="00985699" w:rsidP="00985699">
      <w:pPr>
        <w:pStyle w:val="ListParagraph"/>
      </w:pPr>
    </w:p>
    <w:p w14:paraId="30B632B6" w14:textId="2D15059E" w:rsidR="00985699" w:rsidRDefault="00985699" w:rsidP="00985699">
      <w:pPr>
        <w:pStyle w:val="ListParagraph"/>
      </w:pPr>
    </w:p>
    <w:p w14:paraId="7E1984E1" w14:textId="340B9FCE" w:rsidR="00985699" w:rsidRDefault="00985699" w:rsidP="00985699">
      <w:pPr>
        <w:pStyle w:val="ListParagraph"/>
      </w:pPr>
    </w:p>
    <w:p w14:paraId="3CFE6340" w14:textId="6A5FBB0B" w:rsidR="00985699" w:rsidRDefault="00985699" w:rsidP="00985699">
      <w:pPr>
        <w:pStyle w:val="ListParagraph"/>
      </w:pPr>
    </w:p>
    <w:p w14:paraId="75978ED4" w14:textId="6D02B515" w:rsidR="00985699" w:rsidRDefault="00985699" w:rsidP="00985699">
      <w:pPr>
        <w:pStyle w:val="ListParagraph"/>
      </w:pPr>
    </w:p>
    <w:p w14:paraId="09FED6B6" w14:textId="5126EEEE" w:rsidR="00E56393" w:rsidRDefault="00E56393" w:rsidP="00985699">
      <w:pPr>
        <w:pStyle w:val="ListParagraph"/>
      </w:pPr>
    </w:p>
    <w:p w14:paraId="0735AAE6" w14:textId="77777777" w:rsidR="00E56393" w:rsidRDefault="00E56393" w:rsidP="0031790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2E3273B" wp14:editId="3D451D75">
            <wp:simplePos x="0" y="0"/>
            <wp:positionH relativeFrom="column">
              <wp:posOffset>4495800</wp:posOffset>
            </wp:positionH>
            <wp:positionV relativeFrom="page">
              <wp:posOffset>4619625</wp:posOffset>
            </wp:positionV>
            <wp:extent cx="1518285" cy="2700020"/>
            <wp:effectExtent l="0" t="0" r="5715" b="5080"/>
            <wp:wrapTight wrapText="bothSides">
              <wp:wrapPolygon edited="0">
                <wp:start x="0" y="0"/>
                <wp:lineTo x="0" y="21488"/>
                <wp:lineTo x="21410" y="21488"/>
                <wp:lineTo x="21410" y="0"/>
                <wp:lineTo x="0" y="0"/>
              </wp:wrapPolygon>
            </wp:wrapTight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-20200423-WA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5361">
        <w:t xml:space="preserve">If you entered the meeting ID rather than using the link, it will ask </w:t>
      </w:r>
    </w:p>
    <w:p w14:paraId="0E03BBC8" w14:textId="622381C1" w:rsidR="00E56393" w:rsidRDefault="001E5361" w:rsidP="00E56393">
      <w:pPr>
        <w:pStyle w:val="ListParagraph"/>
      </w:pPr>
      <w:r>
        <w:t xml:space="preserve">for </w:t>
      </w:r>
      <w:r w:rsidR="00E56393">
        <w:t>the</w:t>
      </w:r>
      <w:r>
        <w:t xml:space="preserve"> password</w:t>
      </w:r>
      <w:r w:rsidR="00E56393">
        <w:t>. If you used the link, it will not.</w:t>
      </w:r>
    </w:p>
    <w:p w14:paraId="347B4CC8" w14:textId="65AC7868" w:rsidR="00E56393" w:rsidRDefault="00E56393" w:rsidP="00E56393">
      <w:pPr>
        <w:pStyle w:val="ListParagraph"/>
      </w:pPr>
    </w:p>
    <w:p w14:paraId="1086E659" w14:textId="3E735D68" w:rsidR="00E56393" w:rsidRDefault="00E56393" w:rsidP="00E56393">
      <w:pPr>
        <w:pStyle w:val="ListParagraph"/>
      </w:pPr>
    </w:p>
    <w:p w14:paraId="00198A8F" w14:textId="392E1E95" w:rsidR="00E56393" w:rsidRDefault="00E56393" w:rsidP="00E56393">
      <w:pPr>
        <w:pStyle w:val="ListParagraph"/>
      </w:pPr>
    </w:p>
    <w:p w14:paraId="5537C17E" w14:textId="690A6B3A" w:rsidR="00E56393" w:rsidRDefault="00E56393" w:rsidP="00E56393">
      <w:pPr>
        <w:pStyle w:val="ListParagraph"/>
      </w:pPr>
    </w:p>
    <w:p w14:paraId="40E9A015" w14:textId="723386AE" w:rsidR="00E56393" w:rsidRDefault="00E56393" w:rsidP="00E56393">
      <w:pPr>
        <w:pStyle w:val="ListParagraph"/>
      </w:pPr>
    </w:p>
    <w:p w14:paraId="2006EAE9" w14:textId="7BE434AF" w:rsidR="00E56393" w:rsidRDefault="00E56393" w:rsidP="00E56393">
      <w:pPr>
        <w:pStyle w:val="ListParagraph"/>
      </w:pPr>
    </w:p>
    <w:p w14:paraId="63AE0F2C" w14:textId="2788F9A8" w:rsidR="00E56393" w:rsidRDefault="00E56393" w:rsidP="00E56393">
      <w:pPr>
        <w:pStyle w:val="ListParagraph"/>
      </w:pPr>
    </w:p>
    <w:p w14:paraId="4CDE605F" w14:textId="2F32D794" w:rsidR="00E56393" w:rsidRDefault="00E56393" w:rsidP="00E56393">
      <w:pPr>
        <w:pStyle w:val="ListParagraph"/>
      </w:pPr>
    </w:p>
    <w:p w14:paraId="2166A418" w14:textId="79B1E48A" w:rsidR="00E56393" w:rsidRDefault="00E56393" w:rsidP="00E56393">
      <w:pPr>
        <w:pStyle w:val="ListParagraph"/>
      </w:pPr>
    </w:p>
    <w:p w14:paraId="38996856" w14:textId="54973BCC" w:rsidR="00E56393" w:rsidRDefault="00E56393" w:rsidP="00E56393">
      <w:pPr>
        <w:pStyle w:val="ListParagraph"/>
      </w:pPr>
    </w:p>
    <w:p w14:paraId="0E4DD857" w14:textId="4BD87534" w:rsidR="00E56393" w:rsidRDefault="00E56393" w:rsidP="00E56393">
      <w:pPr>
        <w:pStyle w:val="ListParagraph"/>
      </w:pPr>
    </w:p>
    <w:p w14:paraId="22DA239C" w14:textId="03623BE1" w:rsidR="00E56393" w:rsidRDefault="00E56393" w:rsidP="00E56393">
      <w:pPr>
        <w:pStyle w:val="ListParagraph"/>
      </w:pPr>
    </w:p>
    <w:p w14:paraId="5CDCCD74" w14:textId="5944559C" w:rsidR="00E56393" w:rsidRDefault="00E56393" w:rsidP="00E56393">
      <w:pPr>
        <w:pStyle w:val="ListParagraph"/>
      </w:pPr>
    </w:p>
    <w:p w14:paraId="5155567A" w14:textId="4BEE1E3D" w:rsidR="00E56393" w:rsidRDefault="00E56393" w:rsidP="00E56393">
      <w:pPr>
        <w:pStyle w:val="ListParagraph"/>
      </w:pPr>
    </w:p>
    <w:p w14:paraId="6F5D1CB7" w14:textId="77777777" w:rsidR="00E56393" w:rsidRDefault="00E56393" w:rsidP="00317900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C2E36BC" wp14:editId="40979499">
            <wp:simplePos x="0" y="0"/>
            <wp:positionH relativeFrom="column">
              <wp:posOffset>4562475</wp:posOffset>
            </wp:positionH>
            <wp:positionV relativeFrom="paragraph">
              <wp:posOffset>-25400</wp:posOffset>
            </wp:positionV>
            <wp:extent cx="1518920" cy="2701290"/>
            <wp:effectExtent l="0" t="0" r="5080" b="3810"/>
            <wp:wrapTight wrapText="bothSides">
              <wp:wrapPolygon edited="0">
                <wp:start x="0" y="0"/>
                <wp:lineTo x="0" y="21478"/>
                <wp:lineTo x="21401" y="21478"/>
                <wp:lineTo x="21401" y="0"/>
                <wp:lineTo x="0" y="0"/>
              </wp:wrapPolygon>
            </wp:wrapTight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20200423-12385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7900">
        <w:t>You will then be pl</w:t>
      </w:r>
      <w:r>
        <w:t>a</w:t>
      </w:r>
      <w:r w:rsidR="00317900">
        <w:t>ced in the waiting room for the host/coach to let</w:t>
      </w:r>
    </w:p>
    <w:p w14:paraId="6F9D6071" w14:textId="2606D66F" w:rsidR="00317900" w:rsidRDefault="00317900" w:rsidP="00E56393">
      <w:pPr>
        <w:pStyle w:val="ListParagraph"/>
      </w:pPr>
      <w:r>
        <w:t xml:space="preserve"> you in. </w:t>
      </w:r>
    </w:p>
    <w:p w14:paraId="6DFDD2D9" w14:textId="723932CC" w:rsidR="00985699" w:rsidRDefault="00985699" w:rsidP="00985699">
      <w:pPr>
        <w:pStyle w:val="ListParagraph"/>
      </w:pPr>
    </w:p>
    <w:p w14:paraId="1F82BD67" w14:textId="6B6B7484" w:rsidR="00985699" w:rsidRDefault="00985699" w:rsidP="00985699">
      <w:pPr>
        <w:pStyle w:val="ListParagraph"/>
      </w:pPr>
    </w:p>
    <w:p w14:paraId="6B7FB55F" w14:textId="6B0B5E95" w:rsidR="00985699" w:rsidRDefault="00985699" w:rsidP="00985699">
      <w:pPr>
        <w:pStyle w:val="ListParagraph"/>
      </w:pPr>
    </w:p>
    <w:p w14:paraId="3A14A4A4" w14:textId="25FEE68C" w:rsidR="00985699" w:rsidRDefault="00985699" w:rsidP="00985699">
      <w:pPr>
        <w:pStyle w:val="ListParagraph"/>
      </w:pPr>
    </w:p>
    <w:p w14:paraId="3EDF592F" w14:textId="196D2F20" w:rsidR="00E56393" w:rsidRDefault="00E56393" w:rsidP="00985699">
      <w:pPr>
        <w:pStyle w:val="ListParagraph"/>
      </w:pPr>
    </w:p>
    <w:p w14:paraId="0CB5AA4E" w14:textId="30533759" w:rsidR="00E56393" w:rsidRDefault="00E56393" w:rsidP="00985699">
      <w:pPr>
        <w:pStyle w:val="ListParagraph"/>
      </w:pPr>
    </w:p>
    <w:p w14:paraId="037F0FFA" w14:textId="3C94979A" w:rsidR="00E56393" w:rsidRDefault="00E56393" w:rsidP="00985699">
      <w:pPr>
        <w:pStyle w:val="ListParagraph"/>
      </w:pPr>
    </w:p>
    <w:p w14:paraId="2B88C81D" w14:textId="3971B9DB" w:rsidR="00E56393" w:rsidRDefault="00E56393" w:rsidP="00985699">
      <w:pPr>
        <w:pStyle w:val="ListParagraph"/>
      </w:pPr>
    </w:p>
    <w:p w14:paraId="5AF3DEAC" w14:textId="58B25DB3" w:rsidR="00E56393" w:rsidRDefault="00E56393" w:rsidP="00985699">
      <w:pPr>
        <w:pStyle w:val="ListParagraph"/>
      </w:pPr>
    </w:p>
    <w:p w14:paraId="4DC18779" w14:textId="147718EF" w:rsidR="00E56393" w:rsidRDefault="00E56393" w:rsidP="00985699">
      <w:pPr>
        <w:pStyle w:val="ListParagraph"/>
      </w:pPr>
    </w:p>
    <w:p w14:paraId="3804327C" w14:textId="14119897" w:rsidR="00E56393" w:rsidRDefault="00E56393" w:rsidP="00985699">
      <w:pPr>
        <w:pStyle w:val="ListParagraph"/>
      </w:pPr>
    </w:p>
    <w:p w14:paraId="02178EA8" w14:textId="5CC8868A" w:rsidR="00E56393" w:rsidRDefault="00E56393" w:rsidP="00985699">
      <w:pPr>
        <w:pStyle w:val="ListParagraph"/>
      </w:pPr>
    </w:p>
    <w:p w14:paraId="13DE4F3A" w14:textId="77777777" w:rsidR="00E56393" w:rsidRDefault="00E56393" w:rsidP="00985699">
      <w:pPr>
        <w:pStyle w:val="ListParagraph"/>
      </w:pPr>
    </w:p>
    <w:p w14:paraId="7EE557BE" w14:textId="2EB48E0E" w:rsidR="00E56393" w:rsidRDefault="00317900" w:rsidP="00317900">
      <w:pPr>
        <w:pStyle w:val="ListParagraph"/>
        <w:numPr>
          <w:ilvl w:val="0"/>
          <w:numId w:val="2"/>
        </w:numPr>
      </w:pPr>
      <w:r>
        <w:t>Once you are in the meeting, at the bottom of your screen you can choose to start/stop video or audio.</w:t>
      </w:r>
    </w:p>
    <w:p w14:paraId="047CCBEC" w14:textId="2E190271" w:rsidR="00317900" w:rsidRDefault="00E56393" w:rsidP="00E56393">
      <w:pPr>
        <w:pStyle w:val="ListParagraph"/>
      </w:pPr>
      <w:r>
        <w:t xml:space="preserve">Image on the left is </w:t>
      </w:r>
      <w:proofErr w:type="spellStart"/>
      <w:r>
        <w:t>iphone</w:t>
      </w:r>
      <w:proofErr w:type="spellEnd"/>
      <w:r>
        <w:t>, on the right is android.</w:t>
      </w:r>
      <w:r w:rsidR="00317900">
        <w:t xml:space="preserve"> </w:t>
      </w:r>
    </w:p>
    <w:p w14:paraId="6F5B492D" w14:textId="5145A368" w:rsidR="00E56393" w:rsidRDefault="00E56393" w:rsidP="00E56393">
      <w:pPr>
        <w:pStyle w:val="ListParagraph"/>
      </w:pPr>
    </w:p>
    <w:p w14:paraId="1AE716D4" w14:textId="1D464741" w:rsidR="00E56393" w:rsidRDefault="00E56393" w:rsidP="00E56393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6A901D7" wp14:editId="37CD9492">
            <wp:simplePos x="0" y="0"/>
            <wp:positionH relativeFrom="column">
              <wp:posOffset>4093845</wp:posOffset>
            </wp:positionH>
            <wp:positionV relativeFrom="page">
              <wp:posOffset>1200150</wp:posOffset>
            </wp:positionV>
            <wp:extent cx="1962150" cy="3489960"/>
            <wp:effectExtent l="0" t="0" r="0" b="0"/>
            <wp:wrapTight wrapText="bothSides">
              <wp:wrapPolygon edited="0">
                <wp:start x="0" y="0"/>
                <wp:lineTo x="0" y="21459"/>
                <wp:lineTo x="21390" y="21459"/>
                <wp:lineTo x="21390" y="0"/>
                <wp:lineTo x="0" y="0"/>
              </wp:wrapPolygon>
            </wp:wrapTight>
            <wp:docPr id="17" name="Picture 17" descr="A screen 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20200423-1240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44C3BF2" wp14:editId="5038E90F">
            <wp:extent cx="1968727" cy="3500110"/>
            <wp:effectExtent l="0" t="0" r="0" b="5715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-20200423-WA00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813" cy="352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083FF" w14:textId="3239F641" w:rsidR="00E56393" w:rsidRDefault="00E56393" w:rsidP="00E56393">
      <w:pPr>
        <w:pStyle w:val="ListParagraph"/>
      </w:pPr>
    </w:p>
    <w:p w14:paraId="74A8F60D" w14:textId="3319ED23" w:rsidR="00823EA6" w:rsidRDefault="00823EA6" w:rsidP="00E56393">
      <w:pPr>
        <w:pStyle w:val="ListParagraph"/>
      </w:pPr>
    </w:p>
    <w:p w14:paraId="04AB1922" w14:textId="77777777" w:rsidR="00823EA6" w:rsidRDefault="00823EA6" w:rsidP="00E56393">
      <w:pPr>
        <w:pStyle w:val="ListParagraph"/>
      </w:pPr>
    </w:p>
    <w:p w14:paraId="351B7303" w14:textId="77777777" w:rsidR="00823EA6" w:rsidRDefault="00317900" w:rsidP="00317900">
      <w:pPr>
        <w:pStyle w:val="ListParagraph"/>
        <w:numPr>
          <w:ilvl w:val="0"/>
          <w:numId w:val="2"/>
        </w:numPr>
      </w:pPr>
      <w:r>
        <w:t xml:space="preserve">There are also other options </w:t>
      </w:r>
      <w:r w:rsidR="00E56393">
        <w:t>(</w:t>
      </w:r>
      <w:r>
        <w:t>by clicking the 3 dots on the bottom right hand side</w:t>
      </w:r>
      <w:r w:rsidR="00E56393">
        <w:t xml:space="preserve"> on android)</w:t>
      </w:r>
      <w:r>
        <w:t xml:space="preserve">. A screen </w:t>
      </w:r>
      <w:proofErr w:type="gramStart"/>
      <w:r>
        <w:t>similar to</w:t>
      </w:r>
      <w:proofErr w:type="gramEnd"/>
      <w:r>
        <w:t xml:space="preserve"> the one </w:t>
      </w:r>
    </w:p>
    <w:p w14:paraId="3E0148E7" w14:textId="28F5A356" w:rsidR="00BB726C" w:rsidRDefault="00317900" w:rsidP="00823EA6">
      <w:pPr>
        <w:pStyle w:val="ListParagraph"/>
      </w:pPr>
      <w:r>
        <w:t>below will appear</w:t>
      </w:r>
      <w:r w:rsidR="00BB726C">
        <w:t xml:space="preserve">. </w:t>
      </w:r>
    </w:p>
    <w:p w14:paraId="632A6CA1" w14:textId="77777777" w:rsidR="00823EA6" w:rsidRDefault="00823EA6" w:rsidP="00BB726C">
      <w:pPr>
        <w:pStyle w:val="ListParagraph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86914D4" wp14:editId="4256C837">
            <wp:simplePos x="0" y="0"/>
            <wp:positionH relativeFrom="column">
              <wp:posOffset>4181475</wp:posOffset>
            </wp:positionH>
            <wp:positionV relativeFrom="page">
              <wp:posOffset>5276850</wp:posOffset>
            </wp:positionV>
            <wp:extent cx="1968500" cy="3500120"/>
            <wp:effectExtent l="0" t="0" r="0" b="5080"/>
            <wp:wrapTight wrapText="bothSides">
              <wp:wrapPolygon edited="0">
                <wp:start x="0" y="0"/>
                <wp:lineTo x="0" y="21514"/>
                <wp:lineTo x="21321" y="21514"/>
                <wp:lineTo x="21321" y="0"/>
                <wp:lineTo x="0" y="0"/>
              </wp:wrapPolygon>
            </wp:wrapTight>
            <wp:docPr id="18" name="Picture 1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0200423-12410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93">
        <w:t>C</w:t>
      </w:r>
      <w:r w:rsidR="00BB726C">
        <w:t>hat means</w:t>
      </w:r>
      <w:r w:rsidR="00317900">
        <w:t xml:space="preserve"> you can send a message to the coach/host </w:t>
      </w:r>
      <w:r w:rsidR="00BB726C">
        <w:t xml:space="preserve">or you </w:t>
      </w:r>
    </w:p>
    <w:p w14:paraId="4DF4E517" w14:textId="4677DC49" w:rsidR="00BB726C" w:rsidRDefault="00BB726C" w:rsidP="00BB726C">
      <w:pPr>
        <w:pStyle w:val="ListParagraph"/>
      </w:pPr>
      <w:r>
        <w:t>can show a clap/waving</w:t>
      </w:r>
      <w:r w:rsidR="00823EA6">
        <w:t xml:space="preserve"> hand.</w:t>
      </w:r>
    </w:p>
    <w:p w14:paraId="5C968ABF" w14:textId="4B514D21" w:rsidR="007559AA" w:rsidRDefault="007559AA" w:rsidP="007559AA"/>
    <w:p w14:paraId="28407685" w14:textId="020C2D4B" w:rsidR="005D27E1" w:rsidRDefault="005D27E1" w:rsidP="005D27E1">
      <w:pPr>
        <w:pStyle w:val="ListParagraph"/>
      </w:pPr>
    </w:p>
    <w:p w14:paraId="28324587" w14:textId="2BA21720" w:rsidR="005D27E1" w:rsidRDefault="005D27E1" w:rsidP="005D27E1">
      <w:pPr>
        <w:pStyle w:val="ListParagraph"/>
      </w:pPr>
    </w:p>
    <w:p w14:paraId="045DF142" w14:textId="22FD2128" w:rsidR="005D27E1" w:rsidRDefault="005D27E1" w:rsidP="005D27E1">
      <w:pPr>
        <w:pStyle w:val="ListParagraph"/>
      </w:pPr>
    </w:p>
    <w:p w14:paraId="63EDCD80" w14:textId="34F19CC4" w:rsidR="005D27E1" w:rsidRDefault="005D27E1" w:rsidP="005D27E1">
      <w:pPr>
        <w:pStyle w:val="ListParagraph"/>
      </w:pPr>
    </w:p>
    <w:p w14:paraId="3417C8F2" w14:textId="0F84B92B" w:rsidR="005D27E1" w:rsidRDefault="005D27E1" w:rsidP="005D27E1">
      <w:pPr>
        <w:pStyle w:val="ListParagraph"/>
      </w:pPr>
    </w:p>
    <w:p w14:paraId="71C06482" w14:textId="7CDCD0C6" w:rsidR="005D27E1" w:rsidRDefault="005D27E1" w:rsidP="005D27E1">
      <w:pPr>
        <w:pStyle w:val="ListParagraph"/>
      </w:pPr>
    </w:p>
    <w:p w14:paraId="08C13A35" w14:textId="6D964503" w:rsidR="005D27E1" w:rsidRDefault="005D27E1" w:rsidP="005D27E1"/>
    <w:p w14:paraId="38E26CD7" w14:textId="61764B8C" w:rsidR="00823EA6" w:rsidRDefault="00823EA6" w:rsidP="005D27E1"/>
    <w:p w14:paraId="123D12BA" w14:textId="4C042D61" w:rsidR="00823EA6" w:rsidRDefault="00823EA6" w:rsidP="005D27E1"/>
    <w:p w14:paraId="574DCAD6" w14:textId="5E6B6375" w:rsidR="00823EA6" w:rsidRDefault="00823EA6" w:rsidP="005D27E1"/>
    <w:p w14:paraId="33BCA2B8" w14:textId="3072A878" w:rsidR="00823EA6" w:rsidRDefault="00823EA6" w:rsidP="00823EA6">
      <w:pPr>
        <w:pStyle w:val="ListParagraph"/>
        <w:numPr>
          <w:ilvl w:val="0"/>
          <w:numId w:val="2"/>
        </w:numPr>
      </w:pPr>
      <w:r>
        <w:t xml:space="preserve">In red, there is a leave meeting option (top right on Android a=image above). You can do this at any time, but once the session is over you choose this. The coach/host can also end the meeting once the session is over. </w:t>
      </w:r>
    </w:p>
    <w:p w14:paraId="39B5CCF3" w14:textId="4B02E334" w:rsidR="00823EA6" w:rsidRDefault="00823EA6" w:rsidP="00823EA6">
      <w:r>
        <w:t xml:space="preserve">That </w:t>
      </w:r>
      <w:proofErr w:type="gramStart"/>
      <w:r>
        <w:t>is</w:t>
      </w:r>
      <w:proofErr w:type="gramEnd"/>
      <w:r>
        <w:t xml:space="preserve"> it! Zoom in a nutshell. If you need any further </w:t>
      </w:r>
      <w:proofErr w:type="gramStart"/>
      <w:r>
        <w:t>help</w:t>
      </w:r>
      <w:proofErr w:type="gramEnd"/>
      <w:r>
        <w:t xml:space="preserve"> please get in touch.</w:t>
      </w:r>
    </w:p>
    <w:sectPr w:rsidR="00823EA6" w:rsidSect="00985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14413"/>
    <w:multiLevelType w:val="hybridMultilevel"/>
    <w:tmpl w:val="6972D668"/>
    <w:lvl w:ilvl="0" w:tplc="006CA27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01BF"/>
    <w:multiLevelType w:val="hybridMultilevel"/>
    <w:tmpl w:val="9076A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AA"/>
    <w:rsid w:val="0016332B"/>
    <w:rsid w:val="001E5361"/>
    <w:rsid w:val="00317900"/>
    <w:rsid w:val="003A5564"/>
    <w:rsid w:val="003C46BF"/>
    <w:rsid w:val="00417CA2"/>
    <w:rsid w:val="005D27E1"/>
    <w:rsid w:val="006974B1"/>
    <w:rsid w:val="007559AA"/>
    <w:rsid w:val="007B246C"/>
    <w:rsid w:val="007F3217"/>
    <w:rsid w:val="00823EA6"/>
    <w:rsid w:val="00985699"/>
    <w:rsid w:val="00BB726C"/>
    <w:rsid w:val="00E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6CB9"/>
  <w15:chartTrackingRefBased/>
  <w15:docId w15:val="{74B73A0F-7D37-4E52-8550-9F2034B0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9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9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v5ItdeqvqTsiDnyTYuAGtgm_RWiWVV2z3w?fbclid=IwAR0p1M9fTWU9F2JgD6rww7TFR3780uOhwN048dxB8VdxxAb24qrb1b2bC34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hillier</dc:creator>
  <cp:keywords/>
  <dc:description/>
  <cp:lastModifiedBy>victoria hillier</cp:lastModifiedBy>
  <cp:revision>4</cp:revision>
  <dcterms:created xsi:type="dcterms:W3CDTF">2020-04-23T12:20:00Z</dcterms:created>
  <dcterms:modified xsi:type="dcterms:W3CDTF">2020-04-27T11:42:00Z</dcterms:modified>
</cp:coreProperties>
</file>